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33" w:rsidRDefault="00E06133" w:rsidP="00D801C7">
      <w:pPr>
        <w:ind w:left="0"/>
        <w:jc w:val="both"/>
      </w:pPr>
    </w:p>
    <w:p w:rsidR="009A51BC" w:rsidRDefault="009A51BC" w:rsidP="00D801C7">
      <w:pPr>
        <w:ind w:left="0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</w:p>
    <w:p w:rsidR="009A51BC" w:rsidRDefault="009A51BC" w:rsidP="00D801C7">
      <w:pPr>
        <w:ind w:left="0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</w:p>
    <w:p w:rsidR="009A51BC" w:rsidRDefault="009A51BC" w:rsidP="00D801C7">
      <w:pPr>
        <w:ind w:left="0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</w:p>
    <w:p w:rsidR="009A51BC" w:rsidRDefault="009A51BC" w:rsidP="00D801C7">
      <w:pPr>
        <w:ind w:left="0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</w:p>
    <w:p w:rsidR="009A51BC" w:rsidRDefault="009A51BC" w:rsidP="00D801C7">
      <w:pPr>
        <w:ind w:left="0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</w:p>
    <w:p w:rsidR="009A51BC" w:rsidRDefault="009A51BC" w:rsidP="00D801C7">
      <w:pPr>
        <w:ind w:left="0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</w:p>
    <w:p w:rsidR="009A51BC" w:rsidRDefault="009A51BC" w:rsidP="00D801C7">
      <w:pPr>
        <w:ind w:left="0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</w:p>
    <w:p w:rsidR="008F14FF" w:rsidRDefault="008F14FF" w:rsidP="009A51BC">
      <w:pPr>
        <w:pStyle w:val="Default"/>
        <w:rPr>
          <w:b/>
          <w:bCs/>
          <w:sz w:val="23"/>
          <w:szCs w:val="23"/>
        </w:rPr>
      </w:pPr>
    </w:p>
    <w:p w:rsidR="008F14FF" w:rsidRDefault="008F14FF" w:rsidP="009A51BC">
      <w:pPr>
        <w:pStyle w:val="Default"/>
        <w:rPr>
          <w:b/>
          <w:bCs/>
          <w:sz w:val="23"/>
          <w:szCs w:val="23"/>
        </w:rPr>
      </w:pPr>
    </w:p>
    <w:p w:rsidR="00907389" w:rsidRDefault="00907389" w:rsidP="00907389">
      <w:pPr>
        <w:jc w:val="center"/>
        <w:rPr>
          <w:b/>
          <w:sz w:val="56"/>
          <w:szCs w:val="56"/>
        </w:rPr>
      </w:pPr>
      <w:r w:rsidRPr="00572D70">
        <w:rPr>
          <w:b/>
          <w:sz w:val="56"/>
          <w:szCs w:val="56"/>
        </w:rPr>
        <w:t>ПРОГРАММА</w:t>
      </w:r>
    </w:p>
    <w:p w:rsidR="00907389" w:rsidRPr="00572D70" w:rsidRDefault="00907389" w:rsidP="009073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КУРСА</w:t>
      </w:r>
    </w:p>
    <w:p w:rsidR="00907389" w:rsidRPr="00572D70" w:rsidRDefault="00907389" w:rsidP="00907389">
      <w:pPr>
        <w:jc w:val="center"/>
        <w:rPr>
          <w:b/>
          <w:sz w:val="36"/>
          <w:szCs w:val="36"/>
        </w:rPr>
      </w:pPr>
    </w:p>
    <w:p w:rsidR="00907389" w:rsidRPr="00572D70" w:rsidRDefault="00907389" w:rsidP="00907389">
      <w:pPr>
        <w:jc w:val="center"/>
        <w:rPr>
          <w:b/>
          <w:i/>
          <w:sz w:val="56"/>
          <w:szCs w:val="56"/>
        </w:rPr>
      </w:pPr>
      <w:r w:rsidRPr="00572D70">
        <w:rPr>
          <w:b/>
          <w:i/>
          <w:sz w:val="56"/>
          <w:szCs w:val="56"/>
        </w:rPr>
        <w:t>«БИБЛИОТЕЧНЫЕ УРОКИ                            В НАЧАЛЬНОЙ ШКОЛЕ»</w:t>
      </w:r>
    </w:p>
    <w:p w:rsidR="00907389" w:rsidRPr="008464AE" w:rsidRDefault="00907389" w:rsidP="00907389">
      <w:pPr>
        <w:jc w:val="both"/>
        <w:rPr>
          <w:b/>
          <w:sz w:val="36"/>
          <w:szCs w:val="36"/>
        </w:rPr>
      </w:pPr>
    </w:p>
    <w:p w:rsidR="00907389" w:rsidRDefault="00907389" w:rsidP="00907389">
      <w:pPr>
        <w:jc w:val="both"/>
        <w:rPr>
          <w:b/>
          <w:sz w:val="28"/>
          <w:szCs w:val="28"/>
        </w:rPr>
      </w:pPr>
    </w:p>
    <w:p w:rsidR="00907389" w:rsidRDefault="003F6675" w:rsidP="00907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713B1">
        <w:rPr>
          <w:b/>
          <w:sz w:val="28"/>
          <w:szCs w:val="28"/>
        </w:rPr>
        <w:t xml:space="preserve">                            2022-2023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уч.год</w:t>
      </w:r>
      <w:proofErr w:type="spellEnd"/>
    </w:p>
    <w:p w:rsidR="00907389" w:rsidRPr="008464AE" w:rsidRDefault="00907389" w:rsidP="00907389">
      <w:pPr>
        <w:jc w:val="both"/>
        <w:rPr>
          <w:b/>
          <w:sz w:val="28"/>
          <w:szCs w:val="28"/>
        </w:rPr>
      </w:pPr>
    </w:p>
    <w:p w:rsidR="00907389" w:rsidRPr="008464AE" w:rsidRDefault="00907389" w:rsidP="00907389">
      <w:pPr>
        <w:jc w:val="both"/>
        <w:rPr>
          <w:b/>
          <w:sz w:val="28"/>
          <w:szCs w:val="28"/>
        </w:rPr>
      </w:pPr>
    </w:p>
    <w:p w:rsidR="00907389" w:rsidRPr="008464AE" w:rsidRDefault="00907389" w:rsidP="00907389">
      <w:pPr>
        <w:jc w:val="both"/>
        <w:rPr>
          <w:b/>
          <w:sz w:val="28"/>
          <w:szCs w:val="28"/>
        </w:rPr>
      </w:pPr>
    </w:p>
    <w:p w:rsidR="00907389" w:rsidRDefault="00907389" w:rsidP="00907389">
      <w:pPr>
        <w:jc w:val="both"/>
        <w:rPr>
          <w:sz w:val="28"/>
          <w:szCs w:val="28"/>
        </w:rPr>
      </w:pPr>
    </w:p>
    <w:p w:rsidR="00907389" w:rsidRDefault="00907389" w:rsidP="00907389">
      <w:pPr>
        <w:jc w:val="both"/>
        <w:rPr>
          <w:sz w:val="28"/>
          <w:szCs w:val="28"/>
        </w:rPr>
      </w:pPr>
    </w:p>
    <w:p w:rsidR="00907389" w:rsidRDefault="00907389" w:rsidP="00907389">
      <w:pPr>
        <w:jc w:val="both"/>
        <w:rPr>
          <w:sz w:val="28"/>
          <w:szCs w:val="28"/>
        </w:rPr>
      </w:pPr>
    </w:p>
    <w:p w:rsidR="00907389" w:rsidRDefault="00907389" w:rsidP="00907389">
      <w:pPr>
        <w:jc w:val="both"/>
        <w:rPr>
          <w:sz w:val="28"/>
          <w:szCs w:val="28"/>
        </w:rPr>
      </w:pPr>
    </w:p>
    <w:p w:rsidR="00907389" w:rsidRDefault="00907389" w:rsidP="00907389">
      <w:pPr>
        <w:jc w:val="both"/>
        <w:rPr>
          <w:sz w:val="28"/>
          <w:szCs w:val="28"/>
        </w:rPr>
      </w:pPr>
    </w:p>
    <w:p w:rsidR="00907389" w:rsidRDefault="00907389" w:rsidP="00907389">
      <w:pPr>
        <w:jc w:val="both"/>
        <w:rPr>
          <w:sz w:val="28"/>
          <w:szCs w:val="28"/>
        </w:rPr>
      </w:pPr>
    </w:p>
    <w:p w:rsidR="00907389" w:rsidRDefault="00907389" w:rsidP="00907389">
      <w:pPr>
        <w:jc w:val="both"/>
        <w:rPr>
          <w:sz w:val="28"/>
          <w:szCs w:val="28"/>
        </w:rPr>
      </w:pPr>
    </w:p>
    <w:p w:rsidR="00907389" w:rsidRDefault="00907389" w:rsidP="00907389">
      <w:pPr>
        <w:jc w:val="both"/>
        <w:rPr>
          <w:sz w:val="28"/>
          <w:szCs w:val="28"/>
        </w:rPr>
      </w:pPr>
    </w:p>
    <w:p w:rsidR="00907389" w:rsidRDefault="00907389" w:rsidP="003F6675">
      <w:pPr>
        <w:ind w:left="0"/>
        <w:jc w:val="both"/>
        <w:rPr>
          <w:sz w:val="28"/>
          <w:szCs w:val="28"/>
        </w:rPr>
      </w:pPr>
    </w:p>
    <w:p w:rsidR="00907389" w:rsidRDefault="00907389" w:rsidP="00907389">
      <w:pPr>
        <w:rPr>
          <w:sz w:val="36"/>
          <w:szCs w:val="36"/>
        </w:rPr>
      </w:pPr>
      <w:r>
        <w:rPr>
          <w:sz w:val="36"/>
          <w:szCs w:val="36"/>
        </w:rPr>
        <w:t>Педагог-библиотекарь</w:t>
      </w:r>
    </w:p>
    <w:p w:rsidR="003F6675" w:rsidRDefault="003F6675" w:rsidP="003F66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МБОУ « СОШ №52»</w:t>
      </w:r>
    </w:p>
    <w:p w:rsidR="00907389" w:rsidRPr="006C7196" w:rsidRDefault="00907389" w:rsidP="00907389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         </w:t>
      </w:r>
      <w:proofErr w:type="spellStart"/>
      <w:r>
        <w:rPr>
          <w:sz w:val="36"/>
          <w:szCs w:val="36"/>
        </w:rPr>
        <w:t>ФроловаР.В</w:t>
      </w:r>
      <w:proofErr w:type="spellEnd"/>
      <w:r>
        <w:rPr>
          <w:sz w:val="36"/>
          <w:szCs w:val="36"/>
        </w:rPr>
        <w:t>.</w:t>
      </w:r>
    </w:p>
    <w:p w:rsidR="00907389" w:rsidRPr="00E01DA6" w:rsidRDefault="00907389" w:rsidP="00907389">
      <w:pPr>
        <w:jc w:val="both"/>
        <w:rPr>
          <w:sz w:val="36"/>
          <w:szCs w:val="36"/>
        </w:rPr>
      </w:pPr>
    </w:p>
    <w:p w:rsidR="008F14FF" w:rsidRDefault="003F6675" w:rsidP="009A51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</w:t>
      </w:r>
    </w:p>
    <w:p w:rsidR="008F14FF" w:rsidRDefault="008F14FF" w:rsidP="009A51BC">
      <w:pPr>
        <w:pStyle w:val="Default"/>
        <w:rPr>
          <w:b/>
          <w:bCs/>
          <w:sz w:val="23"/>
          <w:szCs w:val="23"/>
        </w:rPr>
      </w:pPr>
    </w:p>
    <w:p w:rsidR="008F14FF" w:rsidRDefault="008F14FF" w:rsidP="009A51BC">
      <w:pPr>
        <w:pStyle w:val="Default"/>
        <w:rPr>
          <w:b/>
          <w:bCs/>
          <w:sz w:val="23"/>
          <w:szCs w:val="23"/>
        </w:rPr>
      </w:pPr>
    </w:p>
    <w:p w:rsidR="003F6675" w:rsidRDefault="003F6675" w:rsidP="009A51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                                                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Пояснительная записка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Современная система образования призвана формировать у школьников умение учиться, ориентироваться в массивах информации, извлекать знания. В этих условиях особое значение приобретает организация информационного образования и повышение информационной грамотности и культуры учащихся.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В одном ряду с умением писать, читать и считать стоит и умение самостоятельного поиска необходимой информации, владения навыками культуры чтения, умения ориентироваться в библиотечном пространстве. Библиотека – это именно та среда, где ребенок может получить информацию, научиться самостоятельно, находить эту информацию и обучиться информационной культуре в целом. Составной частью читательской культуры являются библиотечно-библиографические и информационные знания. Такие знания дают возможность учащимся овладеть методами самостоятельного поиска и обработки информации, создают возможность выхода за рамки учебного пособия, расширения их информационного пространства.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Библиотечные уроки – основной вид деятельности школьного библиотекаря по формированию библиотечно-библиографических и информационных знаний.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Программа «Библиотечно-библиографические и информационные знания школьникам» составлена на основе программ: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«Библиотечно-библиографические и информационные знания для учащихся 4-х классов » // Библиотека в школе.- 2004 г.-№13 </w:t>
      </w:r>
    </w:p>
    <w:p w:rsidR="00E36C63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Курс «Библиотечно-библиографические и информационные знания школьникам» предназначен для учащихся 1-11 классов. </w:t>
      </w:r>
    </w:p>
    <w:p w:rsidR="00CF3E99" w:rsidRPr="00F62B51" w:rsidRDefault="00CF3E99" w:rsidP="00E36C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Программа рассчитана на 16 часов, по 1 занятию в четверть для учащихся начальной школы  (1-4 классы).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Цель программы - </w:t>
      </w:r>
      <w:r w:rsidRPr="00F62B51">
        <w:rPr>
          <w:sz w:val="28"/>
          <w:szCs w:val="28"/>
        </w:rPr>
        <w:t xml:space="preserve">подготовить учащихся к продуктивному осуществлению познавательной деятельности, научить рациональным приемам работы с книгой; поиску, анализу и синтезу информации; привить умения и навыки информационного обеспечения учебной деятельности.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Задачи: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1. Дать представление учащимся о современных информационных технологиях.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2. Научить учащихся самостоятельно производить поиск нужной им информации в различных видах изданий (книгах, периодических изданиях, энциклопедиях и др.) как внутри школьной библиотеки, так и в окружающей информационной среде.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3. Приобщить учащихся к научной, художественной, справочной и энциклопедической литературе и развивать у них навыки самостоятельной работы с ней.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lastRenderedPageBreak/>
        <w:t xml:space="preserve">4. Показать возможности использования информационных технологий в образовательной деятельности.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5. Помочь овладеть методикой написания и оформления </w:t>
      </w:r>
      <w:r w:rsidR="008F14FF" w:rsidRPr="00F62B51">
        <w:rPr>
          <w:sz w:val="28"/>
          <w:szCs w:val="28"/>
        </w:rPr>
        <w:t>отзывов</w:t>
      </w:r>
      <w:r w:rsidRPr="00F62B51">
        <w:rPr>
          <w:sz w:val="28"/>
          <w:szCs w:val="28"/>
        </w:rPr>
        <w:t xml:space="preserve">.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6. Научить рациональным приемам и способам самостоятельного ведения поиска </w:t>
      </w:r>
      <w:r w:rsidR="008F14FF" w:rsidRPr="00F62B51">
        <w:rPr>
          <w:sz w:val="28"/>
          <w:szCs w:val="28"/>
        </w:rPr>
        <w:t>информации.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7. Дать общие сведения об истории книги, книжного дела, акцентируя внимание учащихся на роли книги в истории человеческой цивилизации как основного источника информации; </w:t>
      </w:r>
    </w:p>
    <w:p w:rsidR="008F14FF" w:rsidRPr="00F62B51" w:rsidRDefault="008F14FF" w:rsidP="00E36C63">
      <w:pPr>
        <w:pStyle w:val="Default"/>
        <w:rPr>
          <w:b/>
          <w:bCs/>
          <w:sz w:val="28"/>
          <w:szCs w:val="28"/>
        </w:rPr>
      </w:pP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К КОНЦУ ОСВОЕНИЯ ДАННОГО КУРСА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УЧАЩИЕСЯ ДОЛЖНЫ: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- знать основные этапы развития книжного дела, исторический процесс формирования внешнего вида книги и её структуры.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- понимать значение специальных книжных и библиотечных терминов, определённых программой.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- уметь самостоятельно осуществлять поиск информации, используя знания о структуре и справочном аппарате книги и библиотеки.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- вести информационный диалог через умение читать.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- уметь самостоятельно находить информацию в справочных изданиях, выстраивать алгоритм поиска. </w:t>
      </w:r>
    </w:p>
    <w:p w:rsidR="00E36C63" w:rsidRPr="00F62B51" w:rsidRDefault="00E36C63" w:rsidP="00E36C63">
      <w:pPr>
        <w:pStyle w:val="Default"/>
        <w:rPr>
          <w:b/>
          <w:bCs/>
          <w:sz w:val="28"/>
          <w:szCs w:val="28"/>
        </w:rPr>
      </w:pPr>
      <w:r w:rsidRPr="00F62B51">
        <w:rPr>
          <w:sz w:val="28"/>
          <w:szCs w:val="28"/>
        </w:rPr>
        <w:t>- ориентироваться в книжной и информационной среде</w:t>
      </w:r>
      <w:proofErr w:type="gramStart"/>
      <w:r w:rsidRPr="00F62B51">
        <w:rPr>
          <w:sz w:val="28"/>
          <w:szCs w:val="28"/>
        </w:rPr>
        <w:t xml:space="preserve"> .</w:t>
      </w:r>
      <w:proofErr w:type="gramEnd"/>
    </w:p>
    <w:p w:rsidR="00E36C63" w:rsidRPr="00F62B51" w:rsidRDefault="00E36C63" w:rsidP="009A51BC">
      <w:pPr>
        <w:pStyle w:val="Default"/>
        <w:rPr>
          <w:b/>
          <w:bCs/>
          <w:sz w:val="28"/>
          <w:szCs w:val="28"/>
        </w:rPr>
      </w:pP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ФОРМИРОВАНИЕ ИНФОРМАЦИОННОЙ грамотности ПРЕДУСМАТРИВАЕТ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РАЗВИТИЕ У УЧАЩЕГОСЯ: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- отношения к информации;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- личной потребности в усвоении основ информационной грамотности;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- умения самостоятельно осуществлять поиск информации;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- устранять информационный дефицит;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- способности взаимодействовать с информационной средой, моделировать собственное информационное поведение, прокладывая путь от неизвестного к </w:t>
      </w:r>
      <w:proofErr w:type="gramStart"/>
      <w:r w:rsidRPr="00F62B51">
        <w:rPr>
          <w:sz w:val="28"/>
          <w:szCs w:val="28"/>
        </w:rPr>
        <w:t>известному</w:t>
      </w:r>
      <w:proofErr w:type="gramEnd"/>
      <w:r w:rsidRPr="00F62B51">
        <w:rPr>
          <w:sz w:val="28"/>
          <w:szCs w:val="28"/>
        </w:rPr>
        <w:t xml:space="preserve">;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- способности создавать и использовать персональные поисковые системы; </w:t>
      </w:r>
    </w:p>
    <w:p w:rsidR="00E36C63" w:rsidRPr="00F62B51" w:rsidRDefault="00E36C63" w:rsidP="00E36C63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- способности к восприятию и оценке информации, умения оценивать информацию с точки зрения полноты, достоверности, солидности источника; </w:t>
      </w:r>
    </w:p>
    <w:p w:rsidR="00E36C63" w:rsidRPr="00F62B51" w:rsidRDefault="00E36C63" w:rsidP="00E36C63">
      <w:pPr>
        <w:pStyle w:val="Default"/>
        <w:rPr>
          <w:b/>
          <w:bCs/>
          <w:sz w:val="28"/>
          <w:szCs w:val="28"/>
        </w:rPr>
      </w:pPr>
      <w:r w:rsidRPr="00F62B51">
        <w:rPr>
          <w:sz w:val="28"/>
          <w:szCs w:val="28"/>
        </w:rPr>
        <w:t>- стремления к библиографическому общению, пониманию важности общения с целью обмена информацией и умения поддерживать деловые контакты.</w:t>
      </w:r>
    </w:p>
    <w:p w:rsidR="00E36C63" w:rsidRPr="00F62B51" w:rsidRDefault="00E36C63" w:rsidP="009A51BC">
      <w:pPr>
        <w:pStyle w:val="Default"/>
        <w:rPr>
          <w:b/>
          <w:bCs/>
          <w:sz w:val="28"/>
          <w:szCs w:val="28"/>
        </w:rPr>
      </w:pPr>
    </w:p>
    <w:p w:rsidR="00B01F46" w:rsidRDefault="00B01F46" w:rsidP="009A51BC">
      <w:pPr>
        <w:pStyle w:val="Default"/>
        <w:rPr>
          <w:b/>
          <w:bCs/>
          <w:sz w:val="28"/>
          <w:szCs w:val="28"/>
        </w:rPr>
      </w:pPr>
    </w:p>
    <w:p w:rsidR="00CF3E99" w:rsidRDefault="00CF3E99" w:rsidP="009A51BC">
      <w:pPr>
        <w:pStyle w:val="Default"/>
        <w:rPr>
          <w:b/>
          <w:bCs/>
          <w:sz w:val="28"/>
          <w:szCs w:val="28"/>
        </w:rPr>
      </w:pPr>
    </w:p>
    <w:p w:rsidR="00CF3E99" w:rsidRPr="00F62B51" w:rsidRDefault="00CF3E99" w:rsidP="009A51BC">
      <w:pPr>
        <w:pStyle w:val="Default"/>
        <w:rPr>
          <w:b/>
          <w:bCs/>
          <w:sz w:val="28"/>
          <w:szCs w:val="28"/>
        </w:rPr>
      </w:pPr>
    </w:p>
    <w:p w:rsidR="00CF3E99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>СОДЕРЖАНИЕ ПРОГРАММЫ</w:t>
      </w:r>
    </w:p>
    <w:p w:rsidR="00CF3E99" w:rsidRDefault="00CF3E99" w:rsidP="009A51BC">
      <w:pPr>
        <w:pStyle w:val="Default"/>
        <w:rPr>
          <w:b/>
          <w:bCs/>
          <w:sz w:val="28"/>
          <w:szCs w:val="28"/>
        </w:rPr>
      </w:pPr>
    </w:p>
    <w:p w:rsidR="00CF3E99" w:rsidRDefault="00CF3E99" w:rsidP="009A51BC">
      <w:pPr>
        <w:pStyle w:val="Default"/>
        <w:rPr>
          <w:b/>
          <w:bCs/>
          <w:sz w:val="28"/>
          <w:szCs w:val="28"/>
        </w:rPr>
      </w:pPr>
    </w:p>
    <w:p w:rsidR="00CF3E99" w:rsidRDefault="00CF3E99" w:rsidP="009A51BC">
      <w:pPr>
        <w:pStyle w:val="Default"/>
        <w:rPr>
          <w:b/>
          <w:bCs/>
          <w:sz w:val="28"/>
          <w:szCs w:val="28"/>
        </w:rPr>
      </w:pP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1 класс.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>Тема 1 «</w:t>
      </w:r>
      <w:proofErr w:type="spellStart"/>
      <w:r w:rsidRPr="00F62B51">
        <w:rPr>
          <w:sz w:val="28"/>
          <w:szCs w:val="28"/>
        </w:rPr>
        <w:t>Библиоград</w:t>
      </w:r>
      <w:proofErr w:type="spellEnd"/>
      <w:r w:rsidRPr="00F62B51">
        <w:rPr>
          <w:sz w:val="28"/>
          <w:szCs w:val="28"/>
        </w:rPr>
        <w:t xml:space="preserve">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Цель: </w:t>
      </w:r>
      <w:r w:rsidRPr="00F62B51">
        <w:rPr>
          <w:sz w:val="28"/>
          <w:szCs w:val="28"/>
        </w:rPr>
        <w:t xml:space="preserve">Знакомство с БИЦ.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>Путешествие по библиотеке. Знакомство с «</w:t>
      </w:r>
      <w:proofErr w:type="spellStart"/>
      <w:r w:rsidRPr="00F62B51">
        <w:rPr>
          <w:sz w:val="28"/>
          <w:szCs w:val="28"/>
        </w:rPr>
        <w:t>Библиоградом</w:t>
      </w:r>
      <w:proofErr w:type="spellEnd"/>
      <w:r w:rsidRPr="00F62B51">
        <w:rPr>
          <w:sz w:val="28"/>
          <w:szCs w:val="28"/>
        </w:rPr>
        <w:t xml:space="preserve">». Понятия «читатель», «библиотекарь».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Форма проведения: </w:t>
      </w:r>
      <w:r w:rsidRPr="00F62B51">
        <w:rPr>
          <w:sz w:val="28"/>
          <w:szCs w:val="28"/>
        </w:rPr>
        <w:t xml:space="preserve">Обзорная экскурсия по библиотеке.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Тема 2 «Вместе интереснее»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>Цель</w:t>
      </w:r>
      <w:r w:rsidRPr="00F62B51">
        <w:rPr>
          <w:sz w:val="28"/>
          <w:szCs w:val="28"/>
        </w:rPr>
        <w:t xml:space="preserve">: Знакомство с абонементом 1-4 </w:t>
      </w:r>
      <w:proofErr w:type="spellStart"/>
      <w:r w:rsidRPr="00F62B51">
        <w:rPr>
          <w:sz w:val="28"/>
          <w:szCs w:val="28"/>
        </w:rPr>
        <w:t>кл</w:t>
      </w:r>
      <w:proofErr w:type="spellEnd"/>
      <w:r w:rsidRPr="00F62B51">
        <w:rPr>
          <w:sz w:val="28"/>
          <w:szCs w:val="28"/>
        </w:rPr>
        <w:t>.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 xml:space="preserve">Путешествие по абонементу 1-4 классов. Знакомство с фондом книг и журналов. Изучение правил пользования библиотекой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Форма проведения: </w:t>
      </w:r>
      <w:r w:rsidRPr="00F62B51">
        <w:rPr>
          <w:sz w:val="28"/>
          <w:szCs w:val="28"/>
        </w:rPr>
        <w:t xml:space="preserve">Экскурсия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>Тема 3 «Книжное царство</w:t>
      </w:r>
      <w:r w:rsidR="005967C1" w:rsidRPr="00F62B51">
        <w:rPr>
          <w:sz w:val="28"/>
          <w:szCs w:val="28"/>
        </w:rPr>
        <w:t>,</w:t>
      </w:r>
      <w:r w:rsidRPr="00F62B51">
        <w:rPr>
          <w:sz w:val="28"/>
          <w:szCs w:val="28"/>
        </w:rPr>
        <w:t xml:space="preserve"> дв</w:t>
      </w:r>
      <w:r w:rsidR="005967C1" w:rsidRPr="00F62B51">
        <w:rPr>
          <w:sz w:val="28"/>
          <w:szCs w:val="28"/>
        </w:rPr>
        <w:t>ери</w:t>
      </w:r>
      <w:r w:rsidRPr="00F62B51">
        <w:rPr>
          <w:sz w:val="28"/>
          <w:szCs w:val="28"/>
        </w:rPr>
        <w:t xml:space="preserve"> которого распахнуты для всех</w:t>
      </w:r>
      <w:proofErr w:type="gramStart"/>
      <w:r w:rsidRPr="00F62B51">
        <w:rPr>
          <w:sz w:val="28"/>
          <w:szCs w:val="28"/>
        </w:rPr>
        <w:t xml:space="preserve"> .</w:t>
      </w:r>
      <w:proofErr w:type="gramEnd"/>
      <w:r w:rsidRPr="00F62B51">
        <w:rPr>
          <w:sz w:val="28"/>
          <w:szCs w:val="28"/>
        </w:rPr>
        <w:t xml:space="preserve">Приглашение в страну </w:t>
      </w:r>
      <w:proofErr w:type="spellStart"/>
      <w:r w:rsidRPr="00F62B51">
        <w:rPr>
          <w:sz w:val="28"/>
          <w:szCs w:val="28"/>
        </w:rPr>
        <w:t>Читалию</w:t>
      </w:r>
      <w:proofErr w:type="spellEnd"/>
      <w:r w:rsidRPr="00F62B51">
        <w:rPr>
          <w:sz w:val="28"/>
          <w:szCs w:val="28"/>
        </w:rPr>
        <w:t xml:space="preserve">. 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>Цель</w:t>
      </w:r>
      <w:r w:rsidRPr="00F62B51">
        <w:rPr>
          <w:sz w:val="28"/>
          <w:szCs w:val="28"/>
        </w:rPr>
        <w:t>: Посвящение в читатели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 xml:space="preserve">Знакомство с «Книжным домом». Понятия «читатель», «библиотекарь». Знакомство с тематическими полками, книжными выставками, картотеками. Запись в библиотеку, знакомство с правилами пользования абонементом и читальным залом, выбор книг и журналов.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Тема 4: «Книгу можно сохранить, если бережным с ней быть»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Цель: </w:t>
      </w:r>
      <w:r w:rsidRPr="00F62B51">
        <w:rPr>
          <w:sz w:val="28"/>
          <w:szCs w:val="28"/>
        </w:rPr>
        <w:t xml:space="preserve">Познакомить с правилами бережного обращения с книгами и журналами.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 xml:space="preserve">Беседа о бережном обращении с книгами и журналами. Показ простейших операции по ремонту книг и журналов. </w:t>
      </w:r>
    </w:p>
    <w:p w:rsidR="009A51BC" w:rsidRDefault="009A51BC" w:rsidP="009A51BC">
      <w:pPr>
        <w:pStyle w:val="Default"/>
        <w:rPr>
          <w:b/>
          <w:bCs/>
          <w:sz w:val="28"/>
          <w:szCs w:val="28"/>
        </w:rPr>
      </w:pPr>
    </w:p>
    <w:p w:rsidR="00CF3E99" w:rsidRDefault="00CF3E99" w:rsidP="009A51BC">
      <w:pPr>
        <w:pStyle w:val="Default"/>
        <w:rPr>
          <w:b/>
          <w:bCs/>
          <w:sz w:val="28"/>
          <w:szCs w:val="28"/>
        </w:rPr>
      </w:pPr>
    </w:p>
    <w:p w:rsidR="00CF3E99" w:rsidRDefault="00CF3E99" w:rsidP="009A51BC">
      <w:pPr>
        <w:pStyle w:val="Default"/>
        <w:rPr>
          <w:b/>
          <w:bCs/>
          <w:sz w:val="28"/>
          <w:szCs w:val="28"/>
        </w:rPr>
      </w:pPr>
    </w:p>
    <w:p w:rsidR="00CF3E99" w:rsidRDefault="00CF3E99" w:rsidP="009A51BC">
      <w:pPr>
        <w:pStyle w:val="Default"/>
        <w:rPr>
          <w:b/>
          <w:bCs/>
          <w:sz w:val="28"/>
          <w:szCs w:val="28"/>
        </w:rPr>
      </w:pPr>
    </w:p>
    <w:p w:rsidR="00CF3E99" w:rsidRDefault="00CF3E99" w:rsidP="009A51BC">
      <w:pPr>
        <w:pStyle w:val="Default"/>
        <w:rPr>
          <w:b/>
          <w:bCs/>
          <w:sz w:val="28"/>
          <w:szCs w:val="28"/>
        </w:rPr>
      </w:pPr>
    </w:p>
    <w:p w:rsidR="00CF3E99" w:rsidRPr="00F62B51" w:rsidRDefault="00CF3E99" w:rsidP="009A51BC">
      <w:pPr>
        <w:pStyle w:val="Default"/>
        <w:rPr>
          <w:b/>
          <w:bCs/>
          <w:sz w:val="28"/>
          <w:szCs w:val="28"/>
        </w:rPr>
      </w:pP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2 класс </w:t>
      </w:r>
    </w:p>
    <w:p w:rsidR="009A51BC" w:rsidRPr="00F62B51" w:rsidRDefault="009A51BC" w:rsidP="009A51B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B51">
        <w:rPr>
          <w:rFonts w:ascii="Times New Roman" w:hAnsi="Times New Roman" w:cs="Times New Roman"/>
          <w:sz w:val="28"/>
          <w:szCs w:val="28"/>
        </w:rPr>
        <w:t>Тема 1: « От глиняной таблички к печатной страничке»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Цель: </w:t>
      </w:r>
      <w:r w:rsidRPr="00F62B51">
        <w:rPr>
          <w:sz w:val="28"/>
          <w:szCs w:val="28"/>
        </w:rPr>
        <w:t xml:space="preserve">Познакомить с историей возникновения книги и библиотеки.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 xml:space="preserve">Рассказ о первых рукописных книгах. Знакомство с историей книгопечатания и возникновения библиотек.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Тема 2: «Дружные сестрицы - </w:t>
      </w:r>
      <w:proofErr w:type="spellStart"/>
      <w:r w:rsidRPr="00F62B51">
        <w:rPr>
          <w:sz w:val="28"/>
          <w:szCs w:val="28"/>
        </w:rPr>
        <w:t>книжкины</w:t>
      </w:r>
      <w:proofErr w:type="spellEnd"/>
      <w:r w:rsidRPr="00F62B51">
        <w:rPr>
          <w:sz w:val="28"/>
          <w:szCs w:val="28"/>
        </w:rPr>
        <w:t xml:space="preserve"> страницы»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Цель: </w:t>
      </w:r>
      <w:r w:rsidRPr="00F62B51">
        <w:rPr>
          <w:sz w:val="28"/>
          <w:szCs w:val="28"/>
        </w:rPr>
        <w:t xml:space="preserve">Первое знакомство со структурой книги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 xml:space="preserve">Внешнее и внутреннее оформление книги. Элементы книги: обложка, титульный лист, оглавление, аннотация.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Тема 3: « Вместе с книжкой веселей»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Цель: </w:t>
      </w:r>
      <w:r w:rsidRPr="00F62B51">
        <w:rPr>
          <w:sz w:val="28"/>
          <w:szCs w:val="28"/>
        </w:rPr>
        <w:t xml:space="preserve">Выбор книг в библиотеке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 xml:space="preserve">Открытый доступ к книжному фонду: порядок расстановки книг на полках, разделители. Просмотр книг у полок. Самостоятельный выбор литературы для домашнего чтения.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Тема 4: « Весь журнальный хоровод»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lastRenderedPageBreak/>
        <w:t xml:space="preserve">Цель: </w:t>
      </w:r>
      <w:r w:rsidRPr="00F62B51">
        <w:rPr>
          <w:sz w:val="28"/>
          <w:szCs w:val="28"/>
        </w:rPr>
        <w:t xml:space="preserve">Знакомство с фондом периодической печати для малышей.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 xml:space="preserve">Понятие о газете и журнале. Детские газеты и журналы, которые выписывает школьная библиотека. Что значит подписаться на газету и журнал, кто доставляет издания? Самостоятельный выбор газет и журналов. </w:t>
      </w:r>
    </w:p>
    <w:p w:rsidR="00CF3E99" w:rsidRPr="00F62B51" w:rsidRDefault="00CF3E99" w:rsidP="009A51BC">
      <w:pPr>
        <w:pStyle w:val="Default"/>
        <w:rPr>
          <w:b/>
          <w:bCs/>
          <w:sz w:val="28"/>
          <w:szCs w:val="28"/>
        </w:rPr>
      </w:pP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3 класс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Тема 1: «Книги лучшие друзья!»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Цель: </w:t>
      </w:r>
      <w:r w:rsidRPr="00F62B51">
        <w:rPr>
          <w:sz w:val="28"/>
          <w:szCs w:val="28"/>
        </w:rPr>
        <w:t xml:space="preserve">Выбор книг в библиотеке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>Содержание темы</w:t>
      </w:r>
      <w:r w:rsidRPr="00F62B51">
        <w:rPr>
          <w:sz w:val="28"/>
          <w:szCs w:val="28"/>
        </w:rPr>
        <w:t xml:space="preserve">: Открытый доступ к книжному фонду: порядок расстановки книг на полках, разделители. Просмотр книг у полок. Самостоятельный выбор литературы для домашнего чтения.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Тема 2: «Структура книги»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Цель: </w:t>
      </w:r>
      <w:r w:rsidRPr="00F62B51">
        <w:rPr>
          <w:sz w:val="28"/>
          <w:szCs w:val="28"/>
        </w:rPr>
        <w:t xml:space="preserve">Углубление знаний о структуре книги. Умение определить содержание и читательское назначение книги.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 xml:space="preserve">Углубление и расширение знаний о книге, полученных ранее: титульный лист, оглавление, предисловие, послесловие. Умение определить содержание и читательское назначение книги.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>Тема 3</w:t>
      </w:r>
      <w:proofErr w:type="gramStart"/>
      <w:r w:rsidRPr="00F62B51">
        <w:rPr>
          <w:sz w:val="28"/>
          <w:szCs w:val="28"/>
        </w:rPr>
        <w:t xml:space="preserve"> :</w:t>
      </w:r>
      <w:proofErr w:type="gramEnd"/>
      <w:r w:rsidRPr="00F62B51">
        <w:rPr>
          <w:sz w:val="28"/>
          <w:szCs w:val="28"/>
        </w:rPr>
        <w:t xml:space="preserve"> « Книги и творчество» </w:t>
      </w:r>
    </w:p>
    <w:p w:rsidR="009A51BC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Цель: </w:t>
      </w:r>
      <w:r w:rsidRPr="00F62B51">
        <w:rPr>
          <w:sz w:val="28"/>
          <w:szCs w:val="28"/>
        </w:rPr>
        <w:t xml:space="preserve">Знакомство с важнейшим элементом детской книги - иллюстрацией. </w:t>
      </w:r>
    </w:p>
    <w:p w:rsidR="00CF3E99" w:rsidRDefault="00CF3E99" w:rsidP="009A51BC">
      <w:pPr>
        <w:pStyle w:val="Default"/>
        <w:rPr>
          <w:sz w:val="28"/>
          <w:szCs w:val="28"/>
        </w:rPr>
      </w:pPr>
    </w:p>
    <w:p w:rsidR="00CF3E99" w:rsidRDefault="00CF3E99" w:rsidP="009A51BC">
      <w:pPr>
        <w:pStyle w:val="Default"/>
        <w:rPr>
          <w:sz w:val="28"/>
          <w:szCs w:val="28"/>
        </w:rPr>
      </w:pPr>
    </w:p>
    <w:p w:rsidR="00CF3E99" w:rsidRDefault="00CF3E99" w:rsidP="009A51BC">
      <w:pPr>
        <w:pStyle w:val="Default"/>
        <w:rPr>
          <w:sz w:val="28"/>
          <w:szCs w:val="28"/>
        </w:rPr>
      </w:pPr>
    </w:p>
    <w:p w:rsidR="00CF3E99" w:rsidRPr="00F62B51" w:rsidRDefault="00CF3E99" w:rsidP="009A51BC">
      <w:pPr>
        <w:pStyle w:val="Default"/>
        <w:rPr>
          <w:sz w:val="28"/>
          <w:szCs w:val="28"/>
        </w:rPr>
      </w:pPr>
    </w:p>
    <w:p w:rsidR="009A51BC" w:rsidRPr="00F62B51" w:rsidRDefault="009A51BC" w:rsidP="009A51BC">
      <w:pPr>
        <w:pStyle w:val="Default"/>
        <w:pageBreakBefore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lastRenderedPageBreak/>
        <w:t xml:space="preserve">Содержание темы: </w:t>
      </w:r>
      <w:r w:rsidRPr="00F62B51">
        <w:rPr>
          <w:sz w:val="28"/>
          <w:szCs w:val="28"/>
        </w:rPr>
        <w:t>Просмотр иллюстраций</w:t>
      </w:r>
      <w:r w:rsidRPr="00F62B51">
        <w:rPr>
          <w:b/>
          <w:bCs/>
          <w:sz w:val="28"/>
          <w:szCs w:val="28"/>
        </w:rPr>
        <w:t xml:space="preserve">. </w:t>
      </w:r>
      <w:r w:rsidRPr="00F62B51">
        <w:rPr>
          <w:sz w:val="28"/>
          <w:szCs w:val="28"/>
        </w:rPr>
        <w:t>Значение слова – иллюстрация. Знакомство с художникам</w:t>
      </w:r>
      <w:proofErr w:type="gramStart"/>
      <w:r w:rsidRPr="00F62B51">
        <w:rPr>
          <w:sz w:val="28"/>
          <w:szCs w:val="28"/>
        </w:rPr>
        <w:t>и-</w:t>
      </w:r>
      <w:proofErr w:type="gramEnd"/>
      <w:r w:rsidRPr="00F62B51">
        <w:rPr>
          <w:sz w:val="28"/>
          <w:szCs w:val="28"/>
        </w:rPr>
        <w:t xml:space="preserve"> иллюстраторами. Отличие иллюстрации в художественной книге от книги научно-познавательной. Рассказ по книжной иллюстрации.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Тема 4: « Я прочитал и советую тебе»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Цель: </w:t>
      </w:r>
      <w:r w:rsidRPr="00F62B51">
        <w:rPr>
          <w:sz w:val="28"/>
          <w:szCs w:val="28"/>
        </w:rPr>
        <w:t xml:space="preserve">Итоговое занятие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 xml:space="preserve">Обучение написанию отзыва на книгу. Знакомство с отзывами читателей «Прочитай и расскажи», с детскими сочинениями о любимых произведениях. Обсуждение книг. Реклама прочитанной книги.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4 класс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>Тема 1</w:t>
      </w:r>
      <w:proofErr w:type="gramStart"/>
      <w:r w:rsidRPr="00F62B51">
        <w:rPr>
          <w:sz w:val="28"/>
          <w:szCs w:val="28"/>
        </w:rPr>
        <w:t xml:space="preserve"> :</w:t>
      </w:r>
      <w:proofErr w:type="gramEnd"/>
      <w:r w:rsidRPr="00F62B51">
        <w:rPr>
          <w:sz w:val="28"/>
          <w:szCs w:val="28"/>
        </w:rPr>
        <w:t xml:space="preserve"> « Страна </w:t>
      </w:r>
      <w:proofErr w:type="spellStart"/>
      <w:r w:rsidRPr="00F62B51">
        <w:rPr>
          <w:sz w:val="28"/>
          <w:szCs w:val="28"/>
        </w:rPr>
        <w:t>Читалия</w:t>
      </w:r>
      <w:proofErr w:type="spellEnd"/>
      <w:r w:rsidRPr="00F62B51">
        <w:rPr>
          <w:sz w:val="28"/>
          <w:szCs w:val="28"/>
        </w:rPr>
        <w:t xml:space="preserve"> – чудесная страна»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Цель: </w:t>
      </w:r>
      <w:r w:rsidRPr="00F62B51">
        <w:rPr>
          <w:sz w:val="28"/>
          <w:szCs w:val="28"/>
        </w:rPr>
        <w:t xml:space="preserve">Выбор книг в библиотеке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 xml:space="preserve">Обучение самостоятельному поиску информации. Открытый доступ к книжному фонду: порядок и правила расстановки книг, полочные разделители. Определение места книги на полке. Книжные выставки, тематические полки – помощники в выборе книг. Рекомендательные списки литературы. Первое знакомство с каталогом. Что такое каталог и зачем он нужен в библиотеке. Когда следует к нему обращаться.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>Тема 2</w:t>
      </w:r>
      <w:proofErr w:type="gramStart"/>
      <w:r w:rsidRPr="00F62B51">
        <w:rPr>
          <w:sz w:val="28"/>
          <w:szCs w:val="28"/>
        </w:rPr>
        <w:t xml:space="preserve"> :</w:t>
      </w:r>
      <w:proofErr w:type="gramEnd"/>
      <w:r w:rsidRPr="00F62B51">
        <w:rPr>
          <w:sz w:val="28"/>
          <w:szCs w:val="28"/>
        </w:rPr>
        <w:t xml:space="preserve"> «Твои первые энциклопедии»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Цель: </w:t>
      </w:r>
      <w:r w:rsidRPr="00F62B51">
        <w:rPr>
          <w:sz w:val="28"/>
          <w:szCs w:val="28"/>
        </w:rPr>
        <w:t xml:space="preserve">Знакомство со справочной литературой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 xml:space="preserve">Понятие об энциклопедии, словарях, справочниках. Выставка справочной литературы. Структура справочных изданий: алфавитное расположение материала, алфавитные указатели и т.д. Использование этих книг в учебных целях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Тема 3: « Листая пёстрые страны»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>Цель</w:t>
      </w:r>
      <w:r w:rsidRPr="00F62B51">
        <w:rPr>
          <w:sz w:val="28"/>
          <w:szCs w:val="28"/>
        </w:rPr>
        <w:t xml:space="preserve">: Знакомство с периодикой для младшего школьного возраста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>Отличие периодических изданий от книг. Способ чтения периодических изданий. История издания популярных газет и журналов («</w:t>
      </w:r>
      <w:proofErr w:type="spellStart"/>
      <w:r w:rsidRPr="00F62B51">
        <w:rPr>
          <w:sz w:val="28"/>
          <w:szCs w:val="28"/>
        </w:rPr>
        <w:t>Спасайкин</w:t>
      </w:r>
      <w:proofErr w:type="spellEnd"/>
      <w:r w:rsidRPr="00F62B51">
        <w:rPr>
          <w:sz w:val="28"/>
          <w:szCs w:val="28"/>
        </w:rPr>
        <w:t xml:space="preserve">», «Добрая дорога детства», «Классный», «Звери») Выставка новых изданий. Самостоятельный выбор для чтения.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sz w:val="28"/>
          <w:szCs w:val="28"/>
        </w:rPr>
        <w:t xml:space="preserve">Тема 4: « Твоя первая библиотека»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Цель: </w:t>
      </w:r>
      <w:r w:rsidRPr="00F62B51">
        <w:rPr>
          <w:sz w:val="28"/>
          <w:szCs w:val="28"/>
        </w:rPr>
        <w:t xml:space="preserve">Итоговое занятие.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  <w:r w:rsidRPr="00F62B51">
        <w:rPr>
          <w:b/>
          <w:bCs/>
          <w:sz w:val="28"/>
          <w:szCs w:val="28"/>
        </w:rPr>
        <w:t xml:space="preserve">Содержание темы: </w:t>
      </w:r>
      <w:r w:rsidRPr="00F62B51">
        <w:rPr>
          <w:sz w:val="28"/>
          <w:szCs w:val="28"/>
        </w:rPr>
        <w:t xml:space="preserve">Закрепление таких понятий как каталог, разделитель, периодика. Роль книги в жизни человека. Умение определить содержание и читательское назначение книги. Обсуждение уже прочитанных и выбор новых книг. </w:t>
      </w:r>
    </w:p>
    <w:p w:rsidR="009A51BC" w:rsidRPr="00F62B51" w:rsidRDefault="009A51BC" w:rsidP="009A51BC">
      <w:pPr>
        <w:pStyle w:val="Default"/>
        <w:rPr>
          <w:sz w:val="28"/>
          <w:szCs w:val="28"/>
        </w:rPr>
      </w:pPr>
    </w:p>
    <w:p w:rsidR="009A51BC" w:rsidRPr="00F62B51" w:rsidRDefault="009A51BC" w:rsidP="009A51BC">
      <w:pPr>
        <w:pStyle w:val="Default"/>
        <w:rPr>
          <w:sz w:val="28"/>
          <w:szCs w:val="28"/>
        </w:rPr>
      </w:pPr>
    </w:p>
    <w:p w:rsidR="009A51BC" w:rsidRPr="00F62B51" w:rsidRDefault="009A51BC" w:rsidP="00D801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F46" w:rsidRPr="00F62B51" w:rsidRDefault="00B01F46" w:rsidP="00D801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F46" w:rsidRPr="00F62B51" w:rsidRDefault="00B01F46" w:rsidP="00D801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F46" w:rsidRPr="00F62B51" w:rsidRDefault="00B01F46" w:rsidP="00D801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F46" w:rsidRPr="00F62B51" w:rsidRDefault="00B01F46" w:rsidP="00D801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F46" w:rsidRPr="00F62B51" w:rsidRDefault="00B01F46" w:rsidP="00D801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00FB" w:rsidRPr="00F62B51" w:rsidRDefault="007000FB" w:rsidP="00D801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B5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Календарно-тематическое планирование</w:t>
      </w:r>
    </w:p>
    <w:p w:rsidR="007000FB" w:rsidRPr="00F62B51" w:rsidRDefault="007000FB" w:rsidP="00D801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1418"/>
        <w:gridCol w:w="3082"/>
        <w:gridCol w:w="1914"/>
        <w:gridCol w:w="1915"/>
      </w:tblGrid>
      <w:tr w:rsidR="00B01F46" w:rsidRPr="00F62B51" w:rsidTr="007000FB">
        <w:tc>
          <w:tcPr>
            <w:tcW w:w="1242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8"/>
            </w:tblGrid>
            <w:tr w:rsidR="00B01F46" w:rsidRPr="00F62B51">
              <w:trPr>
                <w:trHeight w:val="487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  <w:proofErr w:type="spellStart"/>
                  <w:proofErr w:type="gramStart"/>
                  <w:r w:rsidRPr="00F62B51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F62B51"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F62B51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r w:rsidRPr="00F62B5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02"/>
            </w:tblGrid>
            <w:tr w:rsidR="00B01F46" w:rsidRPr="00F62B51">
              <w:trPr>
                <w:trHeight w:val="487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b/>
                      <w:bCs/>
                      <w:sz w:val="28"/>
                      <w:szCs w:val="28"/>
                    </w:rPr>
                    <w:t xml:space="preserve">№ урока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3"/>
            </w:tblGrid>
            <w:tr w:rsidR="00B01F46" w:rsidRPr="00F62B51">
              <w:trPr>
                <w:trHeight w:val="214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7"/>
            </w:tblGrid>
            <w:tr w:rsidR="00B01F46" w:rsidRPr="00F62B51">
              <w:trPr>
                <w:trHeight w:val="214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b/>
                      <w:bCs/>
                      <w:sz w:val="28"/>
                      <w:szCs w:val="28"/>
                    </w:rPr>
                    <w:t xml:space="preserve">Дата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65"/>
            </w:tblGrid>
            <w:tr w:rsidR="00B01F46" w:rsidRPr="00F62B51">
              <w:trPr>
                <w:trHeight w:val="214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b/>
                      <w:bCs/>
                      <w:sz w:val="28"/>
                      <w:szCs w:val="28"/>
                    </w:rPr>
                    <w:t xml:space="preserve">Класс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Pr="00F62B51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2021-2022г.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48"/>
            </w:tblGrid>
            <w:tr w:rsidR="00B01F46" w:rsidRPr="00F62B51">
              <w:trPr>
                <w:trHeight w:val="218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>Тема 1. «</w:t>
                  </w:r>
                  <w:proofErr w:type="spellStart"/>
                  <w:r w:rsidRPr="00F62B51">
                    <w:rPr>
                      <w:sz w:val="28"/>
                      <w:szCs w:val="28"/>
                    </w:rPr>
                    <w:t>Библиоград</w:t>
                  </w:r>
                  <w:proofErr w:type="spellEnd"/>
                  <w:r w:rsidRPr="00F62B51">
                    <w:rPr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Default="00CF3E99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1четверть</w:t>
            </w:r>
          </w:p>
          <w:p w:rsidR="006A26E8" w:rsidRPr="00F62B51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B01F46" w:rsidRPr="00F62B51">
              <w:trPr>
                <w:trHeight w:val="200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2. «Вместе интереснее»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E9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6A26E8" w:rsidRPr="00F62B51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B01F46" w:rsidRPr="00F62B51">
              <w:trPr>
                <w:trHeight w:val="492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3. «Книжное царство двери, которого распахнуты для всех»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E9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6A26E8" w:rsidRPr="00F62B51" w:rsidRDefault="0032627A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A26E8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B01F46" w:rsidRPr="00F62B51">
              <w:trPr>
                <w:trHeight w:val="491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4. «Книгу можно сохранить, если бережным с ней быть»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3E9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6A26E8" w:rsidRPr="00F62B51" w:rsidRDefault="0032627A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6A26E8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B01F46" w:rsidRPr="00F62B51">
              <w:trPr>
                <w:trHeight w:val="496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1. « От глиняной таблички к печатной страничке»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Default="00CF3E99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1четверть</w:t>
            </w:r>
          </w:p>
          <w:p w:rsidR="006A26E8" w:rsidRPr="00F62B51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B01F46" w:rsidRPr="00F62B51">
              <w:trPr>
                <w:trHeight w:val="496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2. «Дружные сестрицы - </w:t>
                  </w:r>
                  <w:proofErr w:type="spellStart"/>
                  <w:r w:rsidRPr="00F62B51">
                    <w:rPr>
                      <w:sz w:val="28"/>
                      <w:szCs w:val="28"/>
                    </w:rPr>
                    <w:t>книжкины</w:t>
                  </w:r>
                  <w:proofErr w:type="spellEnd"/>
                  <w:r w:rsidRPr="00F62B51">
                    <w:rPr>
                      <w:sz w:val="28"/>
                      <w:szCs w:val="28"/>
                    </w:rPr>
                    <w:t xml:space="preserve"> страницы»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E9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6A26E8" w:rsidRPr="00F62B51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B01F46" w:rsidRPr="00F62B51">
              <w:trPr>
                <w:trHeight w:val="218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3. « Вместе с книжкой веселей»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E9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6A26E8" w:rsidRPr="00F62B51" w:rsidRDefault="0032627A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A26E8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B01F46" w:rsidRPr="00F62B51">
              <w:trPr>
                <w:trHeight w:val="218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4. « Весь журнальный хоровод»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3E9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6A26E8" w:rsidRPr="00F62B51" w:rsidRDefault="0032627A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6A26E8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B01F46" w:rsidRPr="00F62B51" w:rsidRDefault="00B01F46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B01F46" w:rsidRPr="00F62B51">
              <w:trPr>
                <w:trHeight w:val="218"/>
              </w:trPr>
              <w:tc>
                <w:tcPr>
                  <w:tcW w:w="0" w:type="auto"/>
                </w:tcPr>
                <w:p w:rsidR="00B01F46" w:rsidRPr="00F62B51" w:rsidRDefault="00B01F46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1. «Книги лучшие друзья!»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Default="00CF3E99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1четверть</w:t>
            </w:r>
          </w:p>
          <w:p w:rsidR="006A26E8" w:rsidRPr="00F62B51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7000FB" w:rsidRPr="00F62B51" w:rsidRDefault="007000FB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7000FB" w:rsidRPr="00F62B51">
              <w:trPr>
                <w:trHeight w:val="200"/>
              </w:trPr>
              <w:tc>
                <w:tcPr>
                  <w:tcW w:w="0" w:type="auto"/>
                </w:tcPr>
                <w:p w:rsidR="007000FB" w:rsidRPr="00F62B51" w:rsidRDefault="007000FB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2. « Структура книги»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E9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6A26E8" w:rsidRPr="00F62B51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7000FB" w:rsidRPr="00F62B51" w:rsidRDefault="007000FB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7000FB" w:rsidRPr="00F62B51">
              <w:trPr>
                <w:trHeight w:val="200"/>
              </w:trPr>
              <w:tc>
                <w:tcPr>
                  <w:tcW w:w="0" w:type="auto"/>
                </w:tcPr>
                <w:p w:rsidR="007000FB" w:rsidRPr="00F62B51" w:rsidRDefault="007000FB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3. «Книги и творчество»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E9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6A26E8" w:rsidRPr="00F62B51" w:rsidRDefault="0032627A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A26E8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</w:tcPr>
          <w:p w:rsidR="007000FB" w:rsidRPr="00F62B51" w:rsidRDefault="007000FB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7000FB" w:rsidRPr="00F62B51">
              <w:trPr>
                <w:trHeight w:val="200"/>
              </w:trPr>
              <w:tc>
                <w:tcPr>
                  <w:tcW w:w="0" w:type="auto"/>
                </w:tcPr>
                <w:p w:rsidR="007000FB" w:rsidRPr="00F62B51" w:rsidRDefault="007000FB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4. Я прочитал и советую тебе.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3E9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6A26E8" w:rsidRPr="00F62B51" w:rsidRDefault="0032627A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A26E8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F46" w:rsidRPr="00F62B51" w:rsidTr="007000FB">
        <w:tc>
          <w:tcPr>
            <w:tcW w:w="1242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B01F46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7000FB" w:rsidRPr="00F62B51" w:rsidRDefault="007000FB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7000FB" w:rsidRPr="00F62B51">
              <w:trPr>
                <w:trHeight w:val="455"/>
              </w:trPr>
              <w:tc>
                <w:tcPr>
                  <w:tcW w:w="0" w:type="auto"/>
                </w:tcPr>
                <w:p w:rsidR="007000FB" w:rsidRPr="00F62B51" w:rsidRDefault="007000FB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1. «Страна </w:t>
                  </w:r>
                  <w:proofErr w:type="spellStart"/>
                  <w:r w:rsidRPr="00F62B51">
                    <w:rPr>
                      <w:sz w:val="28"/>
                      <w:szCs w:val="28"/>
                    </w:rPr>
                    <w:t>Читалия-чудесная</w:t>
                  </w:r>
                  <w:proofErr w:type="spellEnd"/>
                  <w:r w:rsidRPr="00F62B51">
                    <w:rPr>
                      <w:sz w:val="28"/>
                      <w:szCs w:val="28"/>
                    </w:rPr>
                    <w:t xml:space="preserve"> страна» </w:t>
                  </w:r>
                </w:p>
              </w:tc>
            </w:tr>
          </w:tbl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F46" w:rsidRDefault="00CF3E99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1четверть</w:t>
            </w:r>
          </w:p>
          <w:p w:rsidR="006A26E8" w:rsidRPr="00F62B51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1915" w:type="dxa"/>
          </w:tcPr>
          <w:p w:rsidR="00B01F46" w:rsidRPr="00F62B51" w:rsidRDefault="00B01F46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FB" w:rsidRPr="00F62B51" w:rsidTr="007000FB">
        <w:tc>
          <w:tcPr>
            <w:tcW w:w="1242" w:type="dxa"/>
          </w:tcPr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7000FB" w:rsidRPr="00F62B51" w:rsidRDefault="007000FB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7000FB" w:rsidRPr="00F62B51">
              <w:trPr>
                <w:trHeight w:val="200"/>
              </w:trPr>
              <w:tc>
                <w:tcPr>
                  <w:tcW w:w="0" w:type="auto"/>
                </w:tcPr>
                <w:p w:rsidR="007000FB" w:rsidRPr="00F62B51" w:rsidRDefault="007000FB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>Тема 2. «Твои первые энциклопедии»</w:t>
                  </w:r>
                </w:p>
              </w:tc>
            </w:tr>
          </w:tbl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00FB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E9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6A26E8" w:rsidRPr="00F62B51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1915" w:type="dxa"/>
          </w:tcPr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FB" w:rsidRPr="00F62B51" w:rsidTr="007000FB">
        <w:tc>
          <w:tcPr>
            <w:tcW w:w="1242" w:type="dxa"/>
          </w:tcPr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7000FB" w:rsidRPr="00F62B51" w:rsidRDefault="007000FB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7000FB" w:rsidRPr="00F62B51">
              <w:trPr>
                <w:trHeight w:val="200"/>
              </w:trPr>
              <w:tc>
                <w:tcPr>
                  <w:tcW w:w="0" w:type="auto"/>
                </w:tcPr>
                <w:p w:rsidR="007000FB" w:rsidRPr="00F62B51" w:rsidRDefault="007000FB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3. «Листая пёстрые страницы» </w:t>
                  </w:r>
                </w:p>
              </w:tc>
            </w:tr>
          </w:tbl>
          <w:p w:rsidR="007000FB" w:rsidRPr="00F62B51" w:rsidRDefault="007000FB" w:rsidP="007000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000FB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E9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6A26E8" w:rsidRPr="00F62B51" w:rsidRDefault="0032627A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A26E8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5" w:type="dxa"/>
          </w:tcPr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FB" w:rsidRPr="00F62B51" w:rsidTr="007000FB">
        <w:tc>
          <w:tcPr>
            <w:tcW w:w="1242" w:type="dxa"/>
          </w:tcPr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</w:tcPr>
          <w:p w:rsidR="007000FB" w:rsidRPr="00F62B51" w:rsidRDefault="007000FB" w:rsidP="007000F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6"/>
            </w:tblGrid>
            <w:tr w:rsidR="007000FB" w:rsidRPr="00F62B51">
              <w:trPr>
                <w:trHeight w:val="200"/>
              </w:trPr>
              <w:tc>
                <w:tcPr>
                  <w:tcW w:w="0" w:type="auto"/>
                </w:tcPr>
                <w:p w:rsidR="007000FB" w:rsidRPr="00F62B51" w:rsidRDefault="007000FB" w:rsidP="000713B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F62B51">
                    <w:rPr>
                      <w:sz w:val="28"/>
                      <w:szCs w:val="28"/>
                    </w:rPr>
                    <w:t xml:space="preserve">Тема 4»Твоя первая библиотека» </w:t>
                  </w:r>
                </w:p>
              </w:tc>
            </w:tr>
          </w:tbl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00FB" w:rsidRDefault="006A26E8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3E9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6A26E8" w:rsidRPr="00F62B51" w:rsidRDefault="0032627A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</w:t>
            </w:r>
            <w:r w:rsidR="006A26E8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5" w:type="dxa"/>
          </w:tcPr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FB" w:rsidRPr="00F62B51" w:rsidTr="007000FB">
        <w:tc>
          <w:tcPr>
            <w:tcW w:w="1242" w:type="dxa"/>
          </w:tcPr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00FB" w:rsidRPr="00F62B51" w:rsidRDefault="007000FB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000FB" w:rsidRPr="00F62B51" w:rsidRDefault="00CF3E99" w:rsidP="007000F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16ч.</w:t>
            </w:r>
          </w:p>
        </w:tc>
      </w:tr>
    </w:tbl>
    <w:p w:rsidR="00B01F46" w:rsidRPr="00F62B51" w:rsidRDefault="007000FB" w:rsidP="00D801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B51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01F46" w:rsidRPr="00F62B51" w:rsidSect="00A9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1C7"/>
    <w:rsid w:val="000713B1"/>
    <w:rsid w:val="00197D52"/>
    <w:rsid w:val="002F5BCE"/>
    <w:rsid w:val="0032627A"/>
    <w:rsid w:val="003F6675"/>
    <w:rsid w:val="00504CE4"/>
    <w:rsid w:val="0056746A"/>
    <w:rsid w:val="005967C1"/>
    <w:rsid w:val="005C13F1"/>
    <w:rsid w:val="006A26E8"/>
    <w:rsid w:val="007000FB"/>
    <w:rsid w:val="007178D9"/>
    <w:rsid w:val="00771469"/>
    <w:rsid w:val="008F14FF"/>
    <w:rsid w:val="00907389"/>
    <w:rsid w:val="00963721"/>
    <w:rsid w:val="009A51BC"/>
    <w:rsid w:val="00A90157"/>
    <w:rsid w:val="00B01F46"/>
    <w:rsid w:val="00B250D7"/>
    <w:rsid w:val="00CA2B3F"/>
    <w:rsid w:val="00CF3E99"/>
    <w:rsid w:val="00D478C4"/>
    <w:rsid w:val="00D801C7"/>
    <w:rsid w:val="00E06133"/>
    <w:rsid w:val="00E36C63"/>
    <w:rsid w:val="00F27BE2"/>
    <w:rsid w:val="00F62B51"/>
    <w:rsid w:val="00F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1BC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01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cp:lastPrinted>2021-04-06T03:13:00Z</cp:lastPrinted>
  <dcterms:created xsi:type="dcterms:W3CDTF">2021-03-26T01:51:00Z</dcterms:created>
  <dcterms:modified xsi:type="dcterms:W3CDTF">2022-03-30T08:43:00Z</dcterms:modified>
</cp:coreProperties>
</file>